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A03F88C" w14:textId="77777777" w:rsidR="00553CD8" w:rsidRDefault="00553CD8" w:rsidP="00553CD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Helvetica" w:hAnsi="Helvetica" w:cs="Helvetica"/>
          <w:lang w:val="en-US"/>
        </w:rPr>
      </w:pPr>
      <w:r>
        <w:rPr>
          <w:rFonts w:ascii="Helvetica" w:hAnsi="Helvetica" w:cs="Helvetica"/>
          <w:lang w:val="en-US"/>
        </w:rPr>
        <w:t>Theory Section</w:t>
      </w:r>
    </w:p>
    <w:p w14:paraId="798B1504" w14:textId="78A81285" w:rsidR="00F27B42" w:rsidRPr="00F27B42" w:rsidRDefault="00553CD8" w:rsidP="006028E6">
      <w:pPr>
        <w:pStyle w:val="ListParagraph"/>
        <w:numPr>
          <w:ilvl w:val="0"/>
          <w:numId w:val="3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0"/>
        <w:rPr>
          <w:rFonts w:ascii="Helvetica" w:hAnsi="Helvetica" w:cs="Helvetica"/>
          <w:b/>
          <w:bCs/>
          <w:lang w:val="en-US"/>
        </w:rPr>
      </w:pPr>
      <w:r w:rsidRPr="00553CD8">
        <w:rPr>
          <w:rFonts w:ascii="Helvetica" w:hAnsi="Helvetica" w:cs="Helvetica"/>
          <w:lang w:val="en-US"/>
        </w:rPr>
        <w:t>[3 pts] Describe the difference between an identity column and a sequence</w:t>
      </w:r>
    </w:p>
    <w:p w14:paraId="40FC8B4E" w14:textId="62654488" w:rsidR="00553CD8" w:rsidRPr="00553CD8" w:rsidRDefault="00553CD8" w:rsidP="00EE600A">
      <w:pPr>
        <w:pStyle w:val="ListParagraph"/>
        <w:numPr>
          <w:ilvl w:val="0"/>
          <w:numId w:val="3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0"/>
        <w:rPr>
          <w:rFonts w:ascii="Helvetica" w:hAnsi="Helvetica" w:cs="Helvetica"/>
          <w:lang w:val="en-US"/>
        </w:rPr>
      </w:pPr>
      <w:r w:rsidRPr="00553CD8">
        <w:rPr>
          <w:rFonts w:ascii="Helvetica" w:hAnsi="Helvetica" w:cs="Helvetica"/>
          <w:lang w:val="en-US"/>
        </w:rPr>
        <w:t>[3 pts] What are the 4 states of the entity life cycle?</w:t>
      </w:r>
    </w:p>
    <w:p w14:paraId="5CA3D854" w14:textId="419FB3CE" w:rsidR="00031F33" w:rsidRDefault="00553CD8" w:rsidP="00EE600A">
      <w:pPr>
        <w:pStyle w:val="ListParagraph"/>
        <w:numPr>
          <w:ilvl w:val="0"/>
          <w:numId w:val="3"/>
        </w:numPr>
        <w:ind w:left="0"/>
        <w:rPr>
          <w:rFonts w:ascii="Helvetica" w:hAnsi="Helvetica" w:cs="Helvetica"/>
          <w:lang w:val="en-US"/>
        </w:rPr>
      </w:pPr>
      <w:r w:rsidRPr="00553CD8">
        <w:rPr>
          <w:rFonts w:ascii="Helvetica" w:hAnsi="Helvetica" w:cs="Helvetica"/>
          <w:lang w:val="en-US"/>
        </w:rPr>
        <w:t xml:space="preserve">[3 pts] Changes to detached objects don't automatically go into the DB. What do you need to do if </w:t>
      </w:r>
      <w:proofErr w:type="spellStart"/>
      <w:r w:rsidRPr="00553CD8">
        <w:rPr>
          <w:rFonts w:ascii="Helvetica" w:hAnsi="Helvetica" w:cs="Helvetica"/>
          <w:lang w:val="en-US"/>
        </w:rPr>
        <w:t>vou</w:t>
      </w:r>
      <w:proofErr w:type="spellEnd"/>
      <w:r w:rsidRPr="00553CD8">
        <w:rPr>
          <w:rFonts w:ascii="Helvetica" w:hAnsi="Helvetica" w:cs="Helvetica"/>
          <w:lang w:val="en-US"/>
        </w:rPr>
        <w:t xml:space="preserve"> want to have changes applied to a detached object go to the DB?</w:t>
      </w:r>
    </w:p>
    <w:p w14:paraId="5A8D5F87" w14:textId="7C087B4F" w:rsidR="00D16799" w:rsidRPr="00801D3A" w:rsidRDefault="00801D3A" w:rsidP="006D7BD0">
      <w:pPr>
        <w:pStyle w:val="ListParagraph"/>
        <w:numPr>
          <w:ilvl w:val="0"/>
          <w:numId w:val="3"/>
        </w:numPr>
        <w:ind w:left="0"/>
        <w:rPr>
          <w:rFonts w:ascii="Helvetica" w:hAnsi="Helvetica" w:cs="Helvetica"/>
          <w:b/>
          <w:bCs/>
          <w:lang w:val="en-US"/>
        </w:rPr>
      </w:pPr>
      <w:r>
        <w:rPr>
          <w:rFonts w:ascii="Helvetica" w:hAnsi="Helvetica" w:cs="Helvetica"/>
          <w:lang w:val="en-US"/>
        </w:rPr>
        <w:t xml:space="preserve">[3 pts] What is meant with shared primary key in the context of a One </w:t>
      </w:r>
      <w:proofErr w:type="spellStart"/>
      <w:r>
        <w:rPr>
          <w:rFonts w:ascii="Helvetica" w:hAnsi="Helvetica" w:cs="Helvetica"/>
          <w:lang w:val="en-US"/>
        </w:rPr>
        <w:t>ToOne</w:t>
      </w:r>
      <w:proofErr w:type="spellEnd"/>
      <w:r>
        <w:rPr>
          <w:rFonts w:ascii="Helvetica" w:hAnsi="Helvetica" w:cs="Helvetica"/>
          <w:lang w:val="en-US"/>
        </w:rPr>
        <w:t xml:space="preserve"> association?</w:t>
      </w:r>
    </w:p>
    <w:p w14:paraId="6B35ACE7" w14:textId="215A643D" w:rsidR="00801D3A" w:rsidRDefault="00EB5F10" w:rsidP="00EB5F10">
      <w:pPr>
        <w:pStyle w:val="ListParagraph"/>
        <w:numPr>
          <w:ilvl w:val="0"/>
          <w:numId w:val="3"/>
        </w:numPr>
        <w:ind w:left="0"/>
        <w:rPr>
          <w:rFonts w:ascii="Helvetica" w:hAnsi="Helvetica" w:cs="Helvetica"/>
          <w:lang w:val="en-US"/>
        </w:rPr>
      </w:pPr>
      <w:r>
        <w:rPr>
          <w:rFonts w:ascii="Helvetica" w:hAnsi="Helvetica" w:cs="Helvetica"/>
          <w:lang w:val="en-US"/>
        </w:rPr>
        <w:t>[3 pts] Describe what the orphan removal cascade does:</w:t>
      </w:r>
    </w:p>
    <w:p w14:paraId="1F22E3BD" w14:textId="2006A27D" w:rsidR="00EB5F10" w:rsidRDefault="00EB5F10" w:rsidP="00EB5F10">
      <w:pPr>
        <w:pStyle w:val="ListParagraph"/>
        <w:numPr>
          <w:ilvl w:val="0"/>
          <w:numId w:val="3"/>
        </w:numPr>
        <w:ind w:left="0"/>
        <w:rPr>
          <w:rFonts w:ascii="Helvetica" w:hAnsi="Helvetica" w:cs="Helvetica"/>
          <w:lang w:val="en-US"/>
        </w:rPr>
      </w:pPr>
      <w:r>
        <w:rPr>
          <w:rFonts w:ascii="Helvetica" w:hAnsi="Helvetica" w:cs="Helvetica"/>
          <w:lang w:val="en-US"/>
        </w:rPr>
        <w:t>[3 pts] What is the difference between a Bag and a List:</w:t>
      </w:r>
    </w:p>
    <w:p w14:paraId="50888296" w14:textId="4490914D" w:rsidR="00737BA6" w:rsidRDefault="00737BA6" w:rsidP="00EB5F10">
      <w:pPr>
        <w:pStyle w:val="ListParagraph"/>
        <w:numPr>
          <w:ilvl w:val="0"/>
          <w:numId w:val="3"/>
        </w:numPr>
        <w:ind w:left="0"/>
        <w:rPr>
          <w:rFonts w:ascii="Helvetica" w:hAnsi="Helvetica" w:cs="Helvetica"/>
          <w:lang w:val="en-US"/>
        </w:rPr>
      </w:pPr>
      <w:r>
        <w:rPr>
          <w:rFonts w:ascii="Helvetica" w:hAnsi="Helvetica" w:cs="Helvetica"/>
          <w:lang w:val="en-US"/>
        </w:rPr>
        <w:t>[3 pts] What causes the Cartesian product problem?</w:t>
      </w:r>
    </w:p>
    <w:p w14:paraId="7923159B" w14:textId="385EB64B" w:rsidR="00737BA6" w:rsidRDefault="00737BA6" w:rsidP="00737BA6">
      <w:pPr>
        <w:pStyle w:val="ListParagraph"/>
        <w:ind w:left="0"/>
        <w:rPr>
          <w:rFonts w:ascii="Helvetica" w:hAnsi="Helvetica" w:cs="Helvetica"/>
          <w:lang w:val="en-US"/>
        </w:rPr>
      </w:pPr>
      <w:r>
        <w:rPr>
          <w:rFonts w:ascii="Helvetica" w:hAnsi="Helvetica" w:cs="Helvetica"/>
          <w:lang w:val="en-US"/>
        </w:rPr>
        <w:t>Joining 2 or more collections</w:t>
      </w:r>
    </w:p>
    <w:p w14:paraId="20FF153F" w14:textId="6FE6D571" w:rsidR="00737BA6" w:rsidRPr="00737BA6" w:rsidRDefault="00737BA6" w:rsidP="00737BA6">
      <w:pPr>
        <w:pStyle w:val="ListParagraph"/>
        <w:numPr>
          <w:ilvl w:val="0"/>
          <w:numId w:val="3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0"/>
        <w:rPr>
          <w:rFonts w:ascii="Helvetica" w:hAnsi="Helvetica" w:cs="Helvetica"/>
          <w:lang w:val="en-US"/>
        </w:rPr>
      </w:pPr>
      <w:r w:rsidRPr="00737BA6">
        <w:rPr>
          <w:rFonts w:ascii="Helvetica" w:hAnsi="Helvetica" w:cs="Helvetica"/>
          <w:lang w:val="en-US"/>
        </w:rPr>
        <w:t>[3 pts] Describe the Lost Update Problem in DB concurrency</w:t>
      </w:r>
    </w:p>
    <w:p w14:paraId="2147B42F" w14:textId="62DB71D9" w:rsidR="000F525D" w:rsidRDefault="000F525D" w:rsidP="000F525D">
      <w:pPr>
        <w:pStyle w:val="ListParagraph"/>
        <w:ind w:left="0"/>
        <w:rPr>
          <w:rFonts w:ascii="Helvetica" w:hAnsi="Helvetica" w:cs="Helvetica"/>
          <w:b/>
          <w:bCs/>
          <w:lang w:val="en-US"/>
        </w:rPr>
      </w:pPr>
    </w:p>
    <w:p w14:paraId="17AB83A7" w14:textId="29E64DC6" w:rsidR="006028E6" w:rsidRDefault="006028E6" w:rsidP="000F525D">
      <w:pPr>
        <w:pStyle w:val="ListParagraph"/>
        <w:ind w:left="0"/>
        <w:rPr>
          <w:rFonts w:ascii="Helvetica" w:hAnsi="Helvetica" w:cs="Helvetica"/>
          <w:b/>
          <w:bCs/>
          <w:lang w:val="en-US"/>
        </w:rPr>
      </w:pPr>
    </w:p>
    <w:p w14:paraId="03426FF0" w14:textId="26CCF6D9" w:rsidR="006028E6" w:rsidRDefault="006028E6" w:rsidP="000F525D">
      <w:pPr>
        <w:pStyle w:val="ListParagraph"/>
        <w:ind w:left="0"/>
        <w:rPr>
          <w:rFonts w:ascii="Helvetica" w:hAnsi="Helvetica" w:cs="Helvetica"/>
          <w:b/>
          <w:bCs/>
          <w:lang w:val="en-US"/>
        </w:rPr>
      </w:pPr>
    </w:p>
    <w:p w14:paraId="2026A034" w14:textId="04DCAC4F" w:rsidR="006028E6" w:rsidRDefault="006028E6" w:rsidP="000F525D">
      <w:pPr>
        <w:pStyle w:val="ListParagraph"/>
        <w:ind w:left="0"/>
        <w:rPr>
          <w:rFonts w:ascii="Helvetica" w:hAnsi="Helvetica" w:cs="Helvetica"/>
          <w:b/>
          <w:bCs/>
          <w:lang w:val="en-US"/>
        </w:rPr>
      </w:pPr>
    </w:p>
    <w:p w14:paraId="20CAF5C5" w14:textId="25433A58" w:rsidR="006028E6" w:rsidRDefault="006028E6" w:rsidP="000F525D">
      <w:pPr>
        <w:pStyle w:val="ListParagraph"/>
        <w:ind w:left="0"/>
        <w:rPr>
          <w:rFonts w:ascii="Helvetica" w:hAnsi="Helvetica" w:cs="Helvetica"/>
          <w:b/>
          <w:bCs/>
          <w:lang w:val="en-US"/>
        </w:rPr>
      </w:pPr>
    </w:p>
    <w:p w14:paraId="1F220927" w14:textId="77C5E612" w:rsidR="006028E6" w:rsidRDefault="006028E6" w:rsidP="000F525D">
      <w:pPr>
        <w:pStyle w:val="ListParagraph"/>
        <w:ind w:left="0"/>
        <w:rPr>
          <w:rFonts w:ascii="Helvetica" w:hAnsi="Helvetica" w:cs="Helvetica"/>
          <w:b/>
          <w:bCs/>
          <w:lang w:val="en-US"/>
        </w:rPr>
      </w:pPr>
    </w:p>
    <w:p w14:paraId="7E18369F" w14:textId="01F47C29" w:rsidR="006028E6" w:rsidRDefault="006028E6" w:rsidP="000F525D">
      <w:pPr>
        <w:pStyle w:val="ListParagraph"/>
        <w:ind w:left="0"/>
        <w:rPr>
          <w:rFonts w:ascii="Helvetica" w:hAnsi="Helvetica" w:cs="Helvetica"/>
          <w:b/>
          <w:bCs/>
          <w:lang w:val="en-US"/>
        </w:rPr>
      </w:pPr>
    </w:p>
    <w:p w14:paraId="1B4BD0E4" w14:textId="469983D0" w:rsidR="006028E6" w:rsidRDefault="006028E6" w:rsidP="000F525D">
      <w:pPr>
        <w:pStyle w:val="ListParagraph"/>
        <w:ind w:left="0"/>
        <w:rPr>
          <w:rFonts w:ascii="Helvetica" w:hAnsi="Helvetica" w:cs="Helvetica"/>
          <w:b/>
          <w:bCs/>
          <w:lang w:val="en-US"/>
        </w:rPr>
      </w:pPr>
    </w:p>
    <w:p w14:paraId="0A6289E6" w14:textId="0150ED0A" w:rsidR="006028E6" w:rsidRDefault="006028E6" w:rsidP="000F525D">
      <w:pPr>
        <w:pStyle w:val="ListParagraph"/>
        <w:ind w:left="0"/>
        <w:rPr>
          <w:rFonts w:ascii="Helvetica" w:hAnsi="Helvetica" w:cs="Helvetica"/>
          <w:b/>
          <w:bCs/>
          <w:lang w:val="en-US"/>
        </w:rPr>
      </w:pPr>
    </w:p>
    <w:p w14:paraId="18A239C1" w14:textId="228E5F88" w:rsidR="006028E6" w:rsidRDefault="006028E6" w:rsidP="000F525D">
      <w:pPr>
        <w:pStyle w:val="ListParagraph"/>
        <w:ind w:left="0"/>
        <w:rPr>
          <w:rFonts w:ascii="Helvetica" w:hAnsi="Helvetica" w:cs="Helvetica"/>
          <w:b/>
          <w:bCs/>
          <w:lang w:val="en-US"/>
        </w:rPr>
      </w:pPr>
    </w:p>
    <w:p w14:paraId="4AF3AF26" w14:textId="0193129F" w:rsidR="006028E6" w:rsidRDefault="006028E6" w:rsidP="000F525D">
      <w:pPr>
        <w:pStyle w:val="ListParagraph"/>
        <w:ind w:left="0"/>
        <w:rPr>
          <w:rFonts w:ascii="Helvetica" w:hAnsi="Helvetica" w:cs="Helvetica"/>
          <w:b/>
          <w:bCs/>
          <w:lang w:val="en-US"/>
        </w:rPr>
      </w:pPr>
    </w:p>
    <w:p w14:paraId="023E1669" w14:textId="22EE79E9" w:rsidR="006028E6" w:rsidRDefault="006028E6" w:rsidP="000F525D">
      <w:pPr>
        <w:pStyle w:val="ListParagraph"/>
        <w:ind w:left="0"/>
        <w:rPr>
          <w:rFonts w:ascii="Helvetica" w:hAnsi="Helvetica" w:cs="Helvetica"/>
          <w:b/>
          <w:bCs/>
          <w:lang w:val="en-US"/>
        </w:rPr>
      </w:pPr>
    </w:p>
    <w:p w14:paraId="31C7B4B9" w14:textId="556CFCED" w:rsidR="006028E6" w:rsidRDefault="006028E6" w:rsidP="000F525D">
      <w:pPr>
        <w:pStyle w:val="ListParagraph"/>
        <w:ind w:left="0"/>
        <w:rPr>
          <w:rFonts w:ascii="Helvetica" w:hAnsi="Helvetica" w:cs="Helvetica"/>
          <w:b/>
          <w:bCs/>
          <w:lang w:val="en-US"/>
        </w:rPr>
      </w:pPr>
    </w:p>
    <w:p w14:paraId="512FFEE1" w14:textId="3951D9C0" w:rsidR="006028E6" w:rsidRDefault="006028E6" w:rsidP="000F525D">
      <w:pPr>
        <w:pStyle w:val="ListParagraph"/>
        <w:ind w:left="0"/>
        <w:rPr>
          <w:rFonts w:ascii="Helvetica" w:hAnsi="Helvetica" w:cs="Helvetica"/>
          <w:b/>
          <w:bCs/>
          <w:lang w:val="en-US"/>
        </w:rPr>
      </w:pPr>
    </w:p>
    <w:p w14:paraId="141B76B1" w14:textId="7CA512E7" w:rsidR="006028E6" w:rsidRDefault="006028E6" w:rsidP="000F525D">
      <w:pPr>
        <w:pStyle w:val="ListParagraph"/>
        <w:ind w:left="0"/>
        <w:rPr>
          <w:rFonts w:ascii="Helvetica" w:hAnsi="Helvetica" w:cs="Helvetica"/>
          <w:b/>
          <w:bCs/>
          <w:lang w:val="en-US"/>
        </w:rPr>
      </w:pPr>
    </w:p>
    <w:p w14:paraId="63D3275E" w14:textId="369A404D" w:rsidR="006028E6" w:rsidRDefault="006028E6" w:rsidP="000F525D">
      <w:pPr>
        <w:pStyle w:val="ListParagraph"/>
        <w:ind w:left="0"/>
        <w:rPr>
          <w:rFonts w:ascii="Helvetica" w:hAnsi="Helvetica" w:cs="Helvetica"/>
          <w:b/>
          <w:bCs/>
          <w:lang w:val="en-US"/>
        </w:rPr>
      </w:pPr>
    </w:p>
    <w:p w14:paraId="56A1AD2D" w14:textId="137D8412" w:rsidR="006028E6" w:rsidRDefault="006028E6" w:rsidP="000F525D">
      <w:pPr>
        <w:pStyle w:val="ListParagraph"/>
        <w:ind w:left="0"/>
        <w:rPr>
          <w:rFonts w:ascii="Helvetica" w:hAnsi="Helvetica" w:cs="Helvetica"/>
          <w:b/>
          <w:bCs/>
          <w:lang w:val="en-US"/>
        </w:rPr>
      </w:pPr>
    </w:p>
    <w:p w14:paraId="51406F85" w14:textId="77777777" w:rsidR="006028E6" w:rsidRDefault="006028E6" w:rsidP="000F525D">
      <w:pPr>
        <w:pStyle w:val="ListParagraph"/>
        <w:ind w:left="0"/>
        <w:rPr>
          <w:rFonts w:ascii="Helvetica" w:hAnsi="Helvetica" w:cs="Helvetica"/>
          <w:b/>
          <w:bCs/>
          <w:lang w:val="en-US"/>
        </w:rPr>
      </w:pPr>
    </w:p>
    <w:p w14:paraId="3C816F18" w14:textId="4C8FBE70" w:rsidR="000F525D" w:rsidRDefault="000F525D" w:rsidP="000F525D">
      <w:pPr>
        <w:pStyle w:val="ListParagraph"/>
        <w:ind w:left="0"/>
        <w:rPr>
          <w:rFonts w:ascii="Helvetica" w:hAnsi="Helvetica" w:cs="Helvetica"/>
          <w:b/>
          <w:bCs/>
          <w:lang w:val="en-US"/>
        </w:rPr>
      </w:pPr>
    </w:p>
    <w:p w14:paraId="4189BCE8" w14:textId="77777777" w:rsidR="000F525D" w:rsidRPr="000F525D" w:rsidRDefault="000F525D" w:rsidP="000F525D">
      <w:pPr>
        <w:pStyle w:val="ListParagraph"/>
        <w:ind w:left="0"/>
        <w:rPr>
          <w:rFonts w:ascii="Helvetica" w:hAnsi="Helvetica" w:cs="Helvetica"/>
          <w:b/>
          <w:bCs/>
          <w:lang w:val="en-US"/>
        </w:rPr>
      </w:pPr>
    </w:p>
    <w:p w14:paraId="68AA59F0" w14:textId="1E342268" w:rsidR="00846A61" w:rsidRDefault="00FB20C7" w:rsidP="00883C05">
      <w:pPr>
        <w:rPr>
          <w:rFonts w:ascii="Helvetica" w:hAnsi="Helvetica" w:cs="Helvetica"/>
          <w:b/>
          <w:bCs/>
          <w:lang w:val="en-US"/>
        </w:rPr>
      </w:pPr>
      <w:r w:rsidRPr="00FB20C7">
        <w:rPr>
          <w:rFonts w:ascii="Helvetica" w:hAnsi="Helvetica" w:cs="Helvetica"/>
          <w:b/>
          <w:bCs/>
          <w:noProof/>
          <w:lang w:val="en-US"/>
        </w:rPr>
        <w:lastRenderedPageBreak/>
        <w:drawing>
          <wp:inline distT="0" distB="0" distL="0" distR="0" wp14:anchorId="0C68A715" wp14:editId="49AD737B">
            <wp:extent cx="5943600" cy="2524760"/>
            <wp:effectExtent l="0" t="0" r="0" b="2540"/>
            <wp:docPr id="425559759" name="Picture 2" descr="A diagram of a recip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559759" name="Picture 2" descr="A diagram of a recipe&#10;&#10;Description automatically generated with low confidenc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8B8C3" w14:textId="2F025D24" w:rsidR="00FB20C7" w:rsidRDefault="00335BF9" w:rsidP="00883C05">
      <w:pPr>
        <w:rPr>
          <w:rFonts w:ascii="Helvetica" w:hAnsi="Helvetica" w:cs="Helvetica"/>
          <w:b/>
          <w:bCs/>
          <w:lang w:val="en-US"/>
        </w:rPr>
      </w:pPr>
      <w:r w:rsidRPr="00335BF9">
        <w:rPr>
          <w:rFonts w:ascii="Helvetica" w:hAnsi="Helvetica" w:cs="Helvetica"/>
          <w:b/>
          <w:bCs/>
          <w:noProof/>
          <w:lang w:val="en-US"/>
        </w:rPr>
        <w:drawing>
          <wp:inline distT="0" distB="0" distL="0" distR="0" wp14:anchorId="74C61F81" wp14:editId="45A4F4A0">
            <wp:extent cx="5943600" cy="3119755"/>
            <wp:effectExtent l="0" t="0" r="0" b="4445"/>
            <wp:docPr id="1812551417" name="Picture 3" descr="A picture containing text, receipt, diagram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2551417" name="Picture 3" descr="A picture containing text, receipt, diagram, line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C00BA" w14:textId="605A4DA7" w:rsidR="001A6BC6" w:rsidRDefault="001A6BC6" w:rsidP="00883C05">
      <w:pPr>
        <w:rPr>
          <w:rFonts w:ascii="Helvetica" w:hAnsi="Helvetica" w:cs="Helvetica"/>
          <w:b/>
          <w:bCs/>
          <w:lang w:val="en-US"/>
        </w:rPr>
      </w:pPr>
      <w:r w:rsidRPr="001A6BC6">
        <w:rPr>
          <w:rFonts w:ascii="Helvetica" w:hAnsi="Helvetica" w:cs="Helvetica"/>
          <w:b/>
          <w:bCs/>
          <w:noProof/>
          <w:lang w:val="en-US"/>
        </w:rPr>
        <w:drawing>
          <wp:inline distT="0" distB="0" distL="0" distR="0" wp14:anchorId="6DD98AD5" wp14:editId="4DCABDF9">
            <wp:extent cx="5943600" cy="631190"/>
            <wp:effectExtent l="0" t="0" r="0" b="3810"/>
            <wp:docPr id="73029762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29762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1DCE2" w14:textId="77777777" w:rsidR="00EB1125" w:rsidRDefault="00EB1125" w:rsidP="00883C05">
      <w:pPr>
        <w:rPr>
          <w:rFonts w:ascii="Helvetica" w:hAnsi="Helvetica" w:cs="Helvetica"/>
          <w:b/>
          <w:bCs/>
          <w:lang w:val="en-US"/>
        </w:rPr>
      </w:pPr>
    </w:p>
    <w:p w14:paraId="6CCA7BF5" w14:textId="490BC648" w:rsidR="001A6BC6" w:rsidRDefault="006F16D3" w:rsidP="00883C05">
      <w:pPr>
        <w:rPr>
          <w:noProof/>
        </w:rPr>
      </w:pPr>
      <w:r w:rsidRPr="006F16D3">
        <w:rPr>
          <w:rFonts w:ascii="Helvetica" w:hAnsi="Helvetica" w:cs="Helvetica"/>
          <w:b/>
          <w:bCs/>
          <w:noProof/>
          <w:lang w:val="en-US"/>
        </w:rPr>
        <w:lastRenderedPageBreak/>
        <w:drawing>
          <wp:inline distT="0" distB="0" distL="0" distR="0" wp14:anchorId="10034188" wp14:editId="206F8DFA">
            <wp:extent cx="5943600" cy="3278505"/>
            <wp:effectExtent l="0" t="0" r="0" b="0"/>
            <wp:docPr id="1235001715" name="Picture 5" descr="A screenshot of a computer pr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001715" name="Picture 5" descr="A screenshot of a computer program&#10;&#10;Description automatically generated with low confidenc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B36FE" w:rsidRPr="000B36FE">
        <w:rPr>
          <w:noProof/>
        </w:rPr>
        <w:t xml:space="preserve"> </w:t>
      </w:r>
      <w:r w:rsidR="000B36FE" w:rsidRPr="000B36FE">
        <w:rPr>
          <w:rFonts w:ascii="Helvetica" w:hAnsi="Helvetica" w:cs="Helvetica"/>
          <w:b/>
          <w:bCs/>
          <w:noProof/>
          <w:lang w:val="en-US"/>
        </w:rPr>
        <w:drawing>
          <wp:inline distT="0" distB="0" distL="0" distR="0" wp14:anchorId="01F7E324" wp14:editId="6CB89BD3">
            <wp:extent cx="5943600" cy="410210"/>
            <wp:effectExtent l="0" t="0" r="0" b="0"/>
            <wp:docPr id="174791594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91594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D9AE1" w14:textId="30031802" w:rsidR="00A3226E" w:rsidRDefault="00A3226E" w:rsidP="00883C05">
      <w:pPr>
        <w:rPr>
          <w:rFonts w:ascii="Helvetica" w:hAnsi="Helvetica" w:cs="Helvetica"/>
          <w:b/>
          <w:bCs/>
          <w:lang w:val="en-US"/>
        </w:rPr>
      </w:pPr>
    </w:p>
    <w:p w14:paraId="776A46C9" w14:textId="07F0B154" w:rsidR="00882678" w:rsidRDefault="00D37981" w:rsidP="00883C05">
      <w:pPr>
        <w:rPr>
          <w:noProof/>
        </w:rPr>
      </w:pPr>
      <w:r w:rsidRPr="00D37981">
        <w:rPr>
          <w:rFonts w:ascii="Helvetica" w:hAnsi="Helvetica" w:cs="Helvetica"/>
          <w:b/>
          <w:bCs/>
          <w:noProof/>
          <w:lang w:val="en-US"/>
        </w:rPr>
        <w:lastRenderedPageBreak/>
        <w:drawing>
          <wp:inline distT="0" distB="0" distL="0" distR="0" wp14:anchorId="3534A64A" wp14:editId="635AA347">
            <wp:extent cx="5943600" cy="3045460"/>
            <wp:effectExtent l="0" t="0" r="0" b="2540"/>
            <wp:docPr id="1032878933" name="Picture 8" descr="A screenshot of a computer cod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878933" name="Picture 8" descr="A screenshot of a computer code&#10;&#10;Description automatically generated with medium confidenc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4C7A" w:rsidRPr="00944C7A">
        <w:rPr>
          <w:noProof/>
        </w:rPr>
        <w:t xml:space="preserve"> </w:t>
      </w:r>
      <w:r w:rsidR="00944C7A" w:rsidRPr="00944C7A">
        <w:rPr>
          <w:rFonts w:ascii="Helvetica" w:hAnsi="Helvetica" w:cs="Helvetica"/>
          <w:b/>
          <w:bCs/>
          <w:noProof/>
          <w:lang w:val="en-US"/>
        </w:rPr>
        <w:drawing>
          <wp:inline distT="0" distB="0" distL="0" distR="0" wp14:anchorId="7FAA029A" wp14:editId="40495EA1">
            <wp:extent cx="5943600" cy="2736215"/>
            <wp:effectExtent l="0" t="0" r="0" b="0"/>
            <wp:docPr id="1115168209" name="Picture 10" descr="A picture containing text, screenshot, font, algebra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168209" name="Picture 10" descr="A picture containing text, screenshot, font, algebra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6ECA" w:rsidRPr="00596ECA">
        <w:rPr>
          <w:noProof/>
        </w:rPr>
        <w:t xml:space="preserve"> </w:t>
      </w:r>
      <w:r w:rsidR="00596ECA" w:rsidRPr="00596ECA">
        <w:rPr>
          <w:noProof/>
        </w:rPr>
        <w:drawing>
          <wp:inline distT="0" distB="0" distL="0" distR="0" wp14:anchorId="20DABD6B" wp14:editId="2472580F">
            <wp:extent cx="5943600" cy="1489710"/>
            <wp:effectExtent l="0" t="0" r="0" b="0"/>
            <wp:docPr id="1090697059" name="Picture 11" descr="A picture containing text, font, line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697059" name="Picture 11" descr="A picture containing text, font, line, screensho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F8C21" w14:textId="3991F9EC" w:rsidR="00780D29" w:rsidRDefault="00780D29" w:rsidP="00883C05">
      <w:pPr>
        <w:rPr>
          <w:noProof/>
        </w:rPr>
      </w:pPr>
      <w:r w:rsidRPr="00780D29">
        <w:rPr>
          <w:noProof/>
        </w:rPr>
        <w:lastRenderedPageBreak/>
        <w:drawing>
          <wp:inline distT="0" distB="0" distL="0" distR="0" wp14:anchorId="2A0FEDA3" wp14:editId="57718897">
            <wp:extent cx="5943600" cy="2987675"/>
            <wp:effectExtent l="0" t="0" r="0" b="0"/>
            <wp:docPr id="18960991" name="Picture 12" descr="A picture containing text, receipt, font, numb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0991" name="Picture 12" descr="A picture containing text, receipt, font, numb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DB03F" w14:textId="3A4910B6" w:rsidR="00780D29" w:rsidRDefault="00780D29" w:rsidP="00883C05">
      <w:pPr>
        <w:rPr>
          <w:noProof/>
        </w:rPr>
      </w:pPr>
      <w:r w:rsidRPr="00780D29">
        <w:rPr>
          <w:noProof/>
        </w:rPr>
        <w:drawing>
          <wp:inline distT="0" distB="0" distL="0" distR="0" wp14:anchorId="2012D788" wp14:editId="6EA3866C">
            <wp:extent cx="5943600" cy="4522470"/>
            <wp:effectExtent l="0" t="0" r="0" b="0"/>
            <wp:docPr id="653000947" name="Picture 13" descr="A picture containing text, receipt, font, numb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000947" name="Picture 13" descr="A picture containing text, receipt, font, numb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2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25EC8" w14:textId="6AE6DADE" w:rsidR="00244CA6" w:rsidRDefault="00D75C09" w:rsidP="00883C05">
      <w:pPr>
        <w:rPr>
          <w:noProof/>
        </w:rPr>
      </w:pPr>
      <w:r w:rsidRPr="00D75C09">
        <w:rPr>
          <w:noProof/>
        </w:rPr>
        <w:t xml:space="preserve"> </w:t>
      </w:r>
      <w:r w:rsidR="000A6983" w:rsidRPr="000A6983">
        <w:rPr>
          <w:noProof/>
        </w:rPr>
        <w:t xml:space="preserve"> </w:t>
      </w:r>
    </w:p>
    <w:p w14:paraId="45345549" w14:textId="62889747" w:rsidR="000A6983" w:rsidRDefault="006A13D0" w:rsidP="00883C05">
      <w:pPr>
        <w:rPr>
          <w:noProof/>
        </w:rPr>
      </w:pPr>
      <w:r w:rsidRPr="006A13D0">
        <w:rPr>
          <w:noProof/>
        </w:rPr>
        <w:lastRenderedPageBreak/>
        <w:drawing>
          <wp:inline distT="0" distB="0" distL="0" distR="0" wp14:anchorId="4E8657A2" wp14:editId="007A4C04">
            <wp:extent cx="5943600" cy="2663825"/>
            <wp:effectExtent l="0" t="0" r="0" b="3175"/>
            <wp:docPr id="1806579421" name="Picture 17" descr="A picture containing text, algebra, screenshot, receip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579421" name="Picture 17" descr="A picture containing text, algebra, screenshot, receip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060E0" w14:textId="07717E99" w:rsidR="00CF7D1C" w:rsidRDefault="00CF7D1C" w:rsidP="00883C05">
      <w:pPr>
        <w:rPr>
          <w:noProof/>
        </w:rPr>
      </w:pPr>
      <w:r w:rsidRPr="00CF7D1C">
        <w:rPr>
          <w:noProof/>
        </w:rPr>
        <w:drawing>
          <wp:inline distT="0" distB="0" distL="0" distR="0" wp14:anchorId="2E71A813" wp14:editId="53258EF9">
            <wp:extent cx="5943600" cy="2731135"/>
            <wp:effectExtent l="0" t="0" r="0" b="0"/>
            <wp:docPr id="1556149560" name="Picture 18" descr="A screenshot of a video gam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6149560" name="Picture 18" descr="A screenshot of a video game&#10;&#10;Description automatically generated with low confidenc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26D0E" w14:textId="65EE71C6" w:rsidR="00167523" w:rsidRDefault="00167523" w:rsidP="00883C05">
      <w:pPr>
        <w:rPr>
          <w:noProof/>
        </w:rPr>
      </w:pPr>
    </w:p>
    <w:p w14:paraId="078FA1E8" w14:textId="2C43071E" w:rsidR="00167523" w:rsidRDefault="00167523" w:rsidP="00883C05">
      <w:pPr>
        <w:rPr>
          <w:noProof/>
        </w:rPr>
      </w:pPr>
    </w:p>
    <w:p w14:paraId="2274C877" w14:textId="753B4A67" w:rsidR="00167523" w:rsidRDefault="00167523" w:rsidP="00883C05">
      <w:pPr>
        <w:rPr>
          <w:noProof/>
        </w:rPr>
      </w:pPr>
    </w:p>
    <w:p w14:paraId="7EA25510" w14:textId="34A64C8F" w:rsidR="00167523" w:rsidRDefault="00167523" w:rsidP="00883C05">
      <w:pPr>
        <w:rPr>
          <w:noProof/>
        </w:rPr>
      </w:pPr>
    </w:p>
    <w:p w14:paraId="6AD3ECA1" w14:textId="5F29BECB" w:rsidR="00167523" w:rsidRDefault="00167523" w:rsidP="00883C05">
      <w:pPr>
        <w:rPr>
          <w:noProof/>
        </w:rPr>
      </w:pPr>
    </w:p>
    <w:p w14:paraId="5F895792" w14:textId="32F17679" w:rsidR="00167523" w:rsidRDefault="00167523" w:rsidP="00883C05">
      <w:pPr>
        <w:rPr>
          <w:noProof/>
        </w:rPr>
      </w:pPr>
    </w:p>
    <w:p w14:paraId="745AD227" w14:textId="5B3D05F9" w:rsidR="00167523" w:rsidRDefault="00167523" w:rsidP="00883C05">
      <w:pPr>
        <w:rPr>
          <w:noProof/>
        </w:rPr>
      </w:pPr>
    </w:p>
    <w:p w14:paraId="4F1AF933" w14:textId="58D6E7E7" w:rsidR="00167523" w:rsidRDefault="00167523" w:rsidP="00883C05">
      <w:pPr>
        <w:rPr>
          <w:noProof/>
        </w:rPr>
      </w:pPr>
    </w:p>
    <w:p w14:paraId="478B629B" w14:textId="4952BE68" w:rsidR="00167523" w:rsidRDefault="00167523" w:rsidP="00883C05">
      <w:pPr>
        <w:rPr>
          <w:noProof/>
        </w:rPr>
      </w:pPr>
    </w:p>
    <w:p w14:paraId="065F7D6B" w14:textId="185B18FD" w:rsidR="00167523" w:rsidRDefault="00167523" w:rsidP="00883C05">
      <w:pPr>
        <w:rPr>
          <w:noProof/>
        </w:rPr>
      </w:pPr>
    </w:p>
    <w:p w14:paraId="79DA4E57" w14:textId="46FC54CB" w:rsidR="00167523" w:rsidRDefault="00167523" w:rsidP="00883C05">
      <w:pPr>
        <w:rPr>
          <w:noProof/>
        </w:rPr>
      </w:pPr>
    </w:p>
    <w:p w14:paraId="594DCCE1" w14:textId="18B9CB7A" w:rsidR="00167523" w:rsidRDefault="00167523" w:rsidP="00883C05">
      <w:pPr>
        <w:rPr>
          <w:noProof/>
        </w:rPr>
      </w:pPr>
    </w:p>
    <w:p w14:paraId="2ABFC4D7" w14:textId="19EF2474" w:rsidR="00167523" w:rsidRDefault="00167523" w:rsidP="00883C05">
      <w:pPr>
        <w:rPr>
          <w:noProof/>
        </w:rPr>
      </w:pPr>
    </w:p>
    <w:p w14:paraId="06564066" w14:textId="35F13CC2" w:rsidR="00167523" w:rsidRDefault="00167523" w:rsidP="00883C05">
      <w:pPr>
        <w:rPr>
          <w:noProof/>
        </w:rPr>
      </w:pPr>
    </w:p>
    <w:p w14:paraId="08C604B6" w14:textId="77777777" w:rsidR="00D75C09" w:rsidRPr="00244CA6" w:rsidRDefault="00D75C09" w:rsidP="00883C05">
      <w:pPr>
        <w:rPr>
          <w:rFonts w:ascii="Helvetica" w:hAnsi="Helvetica" w:cs="Helvetica"/>
          <w:b/>
          <w:bCs/>
          <w:lang w:val="en-US"/>
        </w:rPr>
      </w:pPr>
    </w:p>
    <w:sectPr w:rsidR="00D75C09" w:rsidRPr="00244CA6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0001"/>
    <w:multiLevelType w:val="hybridMultilevel"/>
    <w:tmpl w:val="FFFFFFFF"/>
    <w:lvl w:ilvl="0" w:tplc="00000001">
      <w:start w:val="1"/>
      <w:numFmt w:val="upperLetter"/>
      <w:lvlText w:val="%1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 w15:restartNumberingAfterBreak="0">
    <w:nsid w:val="281F59AB"/>
    <w:multiLevelType w:val="hybridMultilevel"/>
    <w:tmpl w:val="369C7938"/>
    <w:lvl w:ilvl="0" w:tplc="D6263216">
      <w:start w:val="1"/>
      <w:numFmt w:val="upperLetter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4AC4572"/>
    <w:multiLevelType w:val="hybridMultilevel"/>
    <w:tmpl w:val="2EE0C81A"/>
    <w:lvl w:ilvl="0" w:tplc="04090015">
      <w:start w:val="1"/>
      <w:numFmt w:val="upp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860661564">
    <w:abstractNumId w:val="0"/>
  </w:num>
  <w:num w:numId="2" w16cid:durableId="511455242">
    <w:abstractNumId w:val="1"/>
  </w:num>
  <w:num w:numId="3" w16cid:durableId="182743493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A6C39"/>
    <w:rsid w:val="00007882"/>
    <w:rsid w:val="00031F33"/>
    <w:rsid w:val="00045A01"/>
    <w:rsid w:val="0008380E"/>
    <w:rsid w:val="000A6983"/>
    <w:rsid w:val="000B36FE"/>
    <w:rsid w:val="000F525D"/>
    <w:rsid w:val="00127361"/>
    <w:rsid w:val="00167523"/>
    <w:rsid w:val="001A6BC6"/>
    <w:rsid w:val="001A7E83"/>
    <w:rsid w:val="001B34ED"/>
    <w:rsid w:val="00233C02"/>
    <w:rsid w:val="002444F2"/>
    <w:rsid w:val="00244757"/>
    <w:rsid w:val="00244CA6"/>
    <w:rsid w:val="002C12D5"/>
    <w:rsid w:val="00335BF9"/>
    <w:rsid w:val="00381204"/>
    <w:rsid w:val="00381D95"/>
    <w:rsid w:val="003A151B"/>
    <w:rsid w:val="003C333D"/>
    <w:rsid w:val="003F1592"/>
    <w:rsid w:val="00401FD1"/>
    <w:rsid w:val="00414042"/>
    <w:rsid w:val="00430DC3"/>
    <w:rsid w:val="00492FD0"/>
    <w:rsid w:val="004A7D2D"/>
    <w:rsid w:val="004E6048"/>
    <w:rsid w:val="00541F87"/>
    <w:rsid w:val="00553CD8"/>
    <w:rsid w:val="00596ECA"/>
    <w:rsid w:val="005C5900"/>
    <w:rsid w:val="005F49D6"/>
    <w:rsid w:val="006028E6"/>
    <w:rsid w:val="00605AD3"/>
    <w:rsid w:val="006214B7"/>
    <w:rsid w:val="0067561F"/>
    <w:rsid w:val="006A13D0"/>
    <w:rsid w:val="006D7BD0"/>
    <w:rsid w:val="006F16D3"/>
    <w:rsid w:val="007036EE"/>
    <w:rsid w:val="00725A35"/>
    <w:rsid w:val="00733325"/>
    <w:rsid w:val="00737BA6"/>
    <w:rsid w:val="00742869"/>
    <w:rsid w:val="00747C1B"/>
    <w:rsid w:val="00780D29"/>
    <w:rsid w:val="00795554"/>
    <w:rsid w:val="007B5A9D"/>
    <w:rsid w:val="00801D3A"/>
    <w:rsid w:val="00825792"/>
    <w:rsid w:val="00846A61"/>
    <w:rsid w:val="00854504"/>
    <w:rsid w:val="00875B74"/>
    <w:rsid w:val="00882678"/>
    <w:rsid w:val="00883C05"/>
    <w:rsid w:val="008F3E62"/>
    <w:rsid w:val="00944C7A"/>
    <w:rsid w:val="0096782B"/>
    <w:rsid w:val="00A2425D"/>
    <w:rsid w:val="00A3226E"/>
    <w:rsid w:val="00AA10F3"/>
    <w:rsid w:val="00B65FE2"/>
    <w:rsid w:val="00BA6C39"/>
    <w:rsid w:val="00BC0AF2"/>
    <w:rsid w:val="00C14486"/>
    <w:rsid w:val="00CB4978"/>
    <w:rsid w:val="00CF7D1C"/>
    <w:rsid w:val="00D16799"/>
    <w:rsid w:val="00D20532"/>
    <w:rsid w:val="00D37981"/>
    <w:rsid w:val="00D70825"/>
    <w:rsid w:val="00D75C09"/>
    <w:rsid w:val="00D853EC"/>
    <w:rsid w:val="00DB0A4D"/>
    <w:rsid w:val="00E235B5"/>
    <w:rsid w:val="00E73213"/>
    <w:rsid w:val="00EB1125"/>
    <w:rsid w:val="00EB5F10"/>
    <w:rsid w:val="00ED02EB"/>
    <w:rsid w:val="00ED2121"/>
    <w:rsid w:val="00EE600A"/>
    <w:rsid w:val="00F10F82"/>
    <w:rsid w:val="00F27B42"/>
    <w:rsid w:val="00F90780"/>
    <w:rsid w:val="00F942BB"/>
    <w:rsid w:val="00FB20C7"/>
    <w:rsid w:val="00FB2667"/>
    <w:rsid w:val="00FF2C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M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5A365E3"/>
  <w15:chartTrackingRefBased/>
  <w15:docId w15:val="{966567A9-975C-1941-8310-6C7B6871248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M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33C0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59</TotalTime>
  <Pages>6</Pages>
  <Words>106</Words>
  <Characters>610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Bayarbayasgalan Jagdal</dc:creator>
  <cp:keywords/>
  <dc:description/>
  <cp:lastModifiedBy>Bayarbayasgalan Jagdal</cp:lastModifiedBy>
  <cp:revision>85</cp:revision>
  <dcterms:created xsi:type="dcterms:W3CDTF">2023-06-06T13:20:00Z</dcterms:created>
  <dcterms:modified xsi:type="dcterms:W3CDTF">2023-06-06T23:21:00Z</dcterms:modified>
</cp:coreProperties>
</file>